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78F47" w14:textId="77777777" w:rsidR="00F53079" w:rsidRDefault="00F53079" w:rsidP="00BA1640">
      <w:pPr>
        <w:spacing w:line="360" w:lineRule="auto"/>
        <w:jc w:val="center"/>
        <w:rPr>
          <w:rFonts w:ascii="Calibri" w:hAnsi="Calibri" w:cs="Tahoma"/>
          <w:b/>
        </w:rPr>
      </w:pPr>
    </w:p>
    <w:p w14:paraId="593C2625" w14:textId="155CC0A7" w:rsidR="00017A5B" w:rsidRPr="00755744" w:rsidRDefault="00017A5B" w:rsidP="00BA1640">
      <w:pPr>
        <w:spacing w:line="360" w:lineRule="auto"/>
        <w:jc w:val="center"/>
        <w:rPr>
          <w:rFonts w:ascii="Calibri" w:hAnsi="Calibri" w:cs="Tahoma"/>
          <w:b/>
        </w:rPr>
      </w:pPr>
      <w:r w:rsidRPr="00755744">
        <w:rPr>
          <w:rFonts w:ascii="Calibri" w:hAnsi="Calibri" w:cs="Tahoma"/>
          <w:b/>
        </w:rPr>
        <w:t xml:space="preserve">RICHIESTA DI SOPRALLUOGO </w:t>
      </w:r>
    </w:p>
    <w:p w14:paraId="37861A9D" w14:textId="77777777" w:rsidR="009804A8" w:rsidRPr="009804A8" w:rsidRDefault="009804A8" w:rsidP="009804A8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04A8">
        <w:rPr>
          <w:rFonts w:asciiTheme="minorHAnsi" w:hAnsiTheme="minorHAnsi" w:cstheme="minorHAnsi"/>
          <w:bCs/>
          <w:sz w:val="20"/>
          <w:szCs w:val="20"/>
        </w:rPr>
        <w:t xml:space="preserve">ITALIA, Ministero della cultura, Direzione regionale Musei nazionali Lazio (stazione appaltante ausiliaria), da esperire ai sensi dell’art. 71 del d.lgs. 36/2023, sopra la soglia di rilevanza europea di cui all’art. 14 comma 1 ltr. b), per l’aggiudicazione dei servizi di movimentazione e traporto, nazionale e internazionale, di beni culturali ed elementi espositivi, compresi servizi aggiuntivi per la mostra itinerante “Etruschi. La forma e la materia”, programmata in Messico e negli Stati Uniti d’America da novembre 2026 a gennaio 2028. </w:t>
      </w:r>
    </w:p>
    <w:p w14:paraId="2EB7DCFE" w14:textId="77777777" w:rsidR="009804A8" w:rsidRPr="009804A8" w:rsidRDefault="009804A8" w:rsidP="009804A8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04A8">
        <w:rPr>
          <w:rFonts w:asciiTheme="minorHAnsi" w:hAnsiTheme="minorHAnsi" w:cstheme="minorHAnsi"/>
          <w:bCs/>
          <w:sz w:val="20"/>
          <w:szCs w:val="20"/>
        </w:rPr>
        <w:t>Fondi stanziati dalla Direzione generale Musei, cap. 5675 p.g. 1 e disponibili per l’A.F. 2026 e seguenti sul bilancio di previsione del Museo nazionale etrusco di Villa Giulia (stazione appaltante titolare) con CUP F49I25001170001.</w:t>
      </w:r>
    </w:p>
    <w:p w14:paraId="5EA5BB96" w14:textId="77777777" w:rsidR="009804A8" w:rsidRPr="009804A8" w:rsidRDefault="009804A8" w:rsidP="009804A8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04A8">
        <w:rPr>
          <w:rFonts w:asciiTheme="minorHAnsi" w:hAnsiTheme="minorHAnsi" w:cstheme="minorHAnsi"/>
          <w:bCs/>
          <w:sz w:val="20"/>
          <w:szCs w:val="20"/>
        </w:rPr>
        <w:t>Valore stimato pari a € 711.000,00, di cui € 362.008,00 per spese di manodopera non soggette a ribasso, oltre IVA da applicare alle aliquote di legge.</w:t>
      </w:r>
    </w:p>
    <w:p w14:paraId="0D6DF4FA" w14:textId="35DC6A18" w:rsidR="009804A8" w:rsidRDefault="009804A8" w:rsidP="009804A8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804A8">
        <w:rPr>
          <w:rFonts w:asciiTheme="minorHAnsi" w:hAnsiTheme="minorHAnsi" w:cstheme="minorHAnsi"/>
          <w:bCs/>
          <w:sz w:val="20"/>
          <w:szCs w:val="20"/>
        </w:rPr>
        <w:t xml:space="preserve">Procedura APERTA n. 809/2026 su piattaforma di </w:t>
      </w:r>
      <w:r w:rsidRPr="009804A8">
        <w:rPr>
          <w:rFonts w:asciiTheme="minorHAnsi" w:hAnsiTheme="minorHAnsi" w:cstheme="minorHAnsi"/>
          <w:bCs/>
          <w:i/>
          <w:sz w:val="20"/>
          <w:szCs w:val="20"/>
        </w:rPr>
        <w:t>e-</w:t>
      </w:r>
      <w:proofErr w:type="spellStart"/>
      <w:r w:rsidRPr="009804A8">
        <w:rPr>
          <w:rFonts w:asciiTheme="minorHAnsi" w:hAnsiTheme="minorHAnsi" w:cstheme="minorHAnsi"/>
          <w:bCs/>
          <w:i/>
          <w:sz w:val="20"/>
          <w:szCs w:val="20"/>
        </w:rPr>
        <w:t>procurement</w:t>
      </w:r>
      <w:proofErr w:type="spellEnd"/>
      <w:r w:rsidRPr="009804A8">
        <w:rPr>
          <w:rFonts w:asciiTheme="minorHAnsi" w:hAnsiTheme="minorHAnsi" w:cstheme="minorHAnsi"/>
          <w:bCs/>
          <w:sz w:val="20"/>
          <w:szCs w:val="20"/>
        </w:rPr>
        <w:t xml:space="preserve"> DRMNL/DigitalPA, secondo le disposizioni dell’art. 19 e segg. del Codice dei contratti pubblici </w:t>
      </w:r>
    </w:p>
    <w:p w14:paraId="24DFB040" w14:textId="536B51FC" w:rsidR="005B33F7" w:rsidRDefault="00EA03E7" w:rsidP="009804A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03E7">
        <w:rPr>
          <w:rFonts w:asciiTheme="minorHAnsi" w:hAnsiTheme="minorHAnsi" w:cstheme="minorHAnsi"/>
          <w:b/>
          <w:bCs/>
          <w:sz w:val="22"/>
          <w:szCs w:val="22"/>
        </w:rPr>
        <w:t xml:space="preserve">– CIG </w:t>
      </w:r>
      <w:r w:rsidR="000212CC" w:rsidRPr="000212CC">
        <w:rPr>
          <w:rFonts w:asciiTheme="minorHAnsi" w:hAnsiTheme="minorHAnsi" w:cstheme="minorHAnsi"/>
          <w:b/>
          <w:bCs/>
          <w:sz w:val="22"/>
          <w:szCs w:val="22"/>
        </w:rPr>
        <w:t>BCA6F515C4</w:t>
      </w:r>
      <w:r w:rsidR="000212C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0" w:name="_GoBack"/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>–</w:t>
      </w:r>
    </w:p>
    <w:p w14:paraId="36598599" w14:textId="77777777" w:rsidR="00EA03E7" w:rsidRPr="0095120A" w:rsidRDefault="00EA03E7" w:rsidP="00EA03E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4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36"/>
        <w:gridCol w:w="579"/>
        <w:gridCol w:w="7425"/>
      </w:tblGrid>
      <w:tr w:rsidR="00017A5B" w:rsidRPr="0056579A" w14:paraId="1E994AA8" w14:textId="77777777" w:rsidTr="0095120A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bottom"/>
          </w:tcPr>
          <w:p w14:paraId="6E2313D2" w14:textId="77777777" w:rsidR="00017A5B" w:rsidRPr="0056579A" w:rsidRDefault="00017A5B" w:rsidP="003D7240">
            <w:pPr>
              <w:jc w:val="both"/>
              <w:rPr>
                <w:rFonts w:ascii="Calibri" w:hAnsi="Calibri"/>
                <w:color w:val="000000"/>
              </w:rPr>
            </w:pPr>
            <w:r w:rsidRPr="0056579A">
              <w:rPr>
                <w:rFonts w:ascii="Calibri" w:hAnsi="Calibri" w:cs="Calibri"/>
                <w:color w:val="000000"/>
                <w:sz w:val="22"/>
                <w:szCs w:val="22"/>
              </w:rPr>
              <w:t>Il sottoscritto</w:t>
            </w:r>
          </w:p>
        </w:tc>
        <w:tc>
          <w:tcPr>
            <w:tcW w:w="8004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bottom"/>
          </w:tcPr>
          <w:p w14:paraId="52BC586E" w14:textId="77777777" w:rsidR="00017A5B" w:rsidRPr="0056579A" w:rsidRDefault="00017A5B" w:rsidP="003D7240">
            <w:pPr>
              <w:jc w:val="center"/>
              <w:rPr>
                <w:rFonts w:ascii="Calibri" w:hAnsi="Calibri"/>
                <w:color w:val="000000"/>
              </w:rPr>
            </w:pPr>
            <w:r w:rsidRPr="0056579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17A5B" w:rsidRPr="0056579A" w14:paraId="6565C029" w14:textId="77777777" w:rsidTr="0095120A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bottom"/>
          </w:tcPr>
          <w:p w14:paraId="79D1C893" w14:textId="77777777" w:rsidR="00017A5B" w:rsidRPr="0056579A" w:rsidRDefault="00017A5B" w:rsidP="003D7240">
            <w:pPr>
              <w:jc w:val="both"/>
              <w:rPr>
                <w:rFonts w:ascii="Calibri" w:hAnsi="Calibri"/>
                <w:color w:val="000000"/>
              </w:rPr>
            </w:pPr>
            <w:r w:rsidRPr="0056579A">
              <w:rPr>
                <w:rFonts w:ascii="Calibri" w:hAnsi="Calibri" w:cs="Calibri"/>
                <w:color w:val="000000"/>
                <w:sz w:val="22"/>
                <w:szCs w:val="22"/>
              </w:rPr>
              <w:t>nella qualità di:</w:t>
            </w:r>
          </w:p>
        </w:tc>
        <w:tc>
          <w:tcPr>
            <w:tcW w:w="8004" w:type="dxa"/>
            <w:gridSpan w:val="2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bottom"/>
          </w:tcPr>
          <w:p w14:paraId="00089C6D" w14:textId="76582C63" w:rsidR="00017A5B" w:rsidRPr="0056579A" w:rsidRDefault="00017A5B" w:rsidP="003D7240">
            <w:pPr>
              <w:rPr>
                <w:rFonts w:ascii="Calibri" w:hAnsi="Calibri"/>
                <w:color w:val="000000"/>
              </w:rPr>
            </w:pPr>
            <w:r w:rsidRPr="0056579A">
              <w:rPr>
                <w:rFonts w:ascii="Calibri" w:hAnsi="Calibri"/>
                <w:color w:val="000000"/>
                <w:sz w:val="22"/>
                <w:szCs w:val="22"/>
              </w:rPr>
              <w:t xml:space="preserve">legale rappresentante/procuratore* </w:t>
            </w:r>
            <w:r w:rsidR="00903EB2" w:rsidRPr="002F10A7">
              <w:rPr>
                <w:rFonts w:ascii="Calibri" w:hAnsi="Calibri"/>
                <w:bCs/>
                <w:i/>
                <w:color w:val="000000"/>
                <w:sz w:val="16"/>
                <w:szCs w:val="16"/>
              </w:rPr>
              <w:t>[barrare le voci che non interessano]</w:t>
            </w:r>
          </w:p>
        </w:tc>
      </w:tr>
      <w:tr w:rsidR="00017A5B" w:rsidRPr="00433634" w14:paraId="53732371" w14:textId="77777777" w:rsidTr="0095120A">
        <w:trPr>
          <w:trHeight w:val="24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9D870" w14:textId="77777777" w:rsidR="00017A5B" w:rsidRPr="00433634" w:rsidRDefault="00017A5B" w:rsidP="003D7240">
            <w:pPr>
              <w:rPr>
                <w:rFonts w:ascii="Calibri" w:hAnsi="Calibri"/>
                <w:i/>
                <w:color w:val="000000"/>
                <w:sz w:val="8"/>
                <w:szCs w:val="8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D9D9D9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1053F" w14:textId="398D21D8" w:rsidR="00017A5B" w:rsidRPr="00433634" w:rsidRDefault="00017A5B" w:rsidP="003D7240">
            <w:pPr>
              <w:rPr>
                <w:rFonts w:ascii="Calibri" w:hAnsi="Calibri"/>
                <w:bCs/>
                <w:i/>
                <w:color w:val="000000"/>
                <w:sz w:val="8"/>
                <w:szCs w:val="8"/>
              </w:rPr>
            </w:pPr>
          </w:p>
        </w:tc>
      </w:tr>
      <w:tr w:rsidR="00433634" w:rsidRPr="00433634" w14:paraId="4A14E99E" w14:textId="77777777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543682A0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dell’operatore economico:</w:t>
            </w:r>
          </w:p>
        </w:tc>
        <w:tc>
          <w:tcPr>
            <w:tcW w:w="8004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4A3E10BC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33634" w:rsidRPr="00433634" w14:paraId="56B9F236" w14:textId="77777777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1F532CC4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con sede in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54E910ED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0C3B3702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Via</w:t>
            </w:r>
          </w:p>
        </w:tc>
      </w:tr>
      <w:tr w:rsidR="00433634" w:rsidRPr="00433634" w14:paraId="07575BE0" w14:textId="77777777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368DDB15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C.F.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7B1A89D2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44262B49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P.IVA</w:t>
            </w:r>
          </w:p>
        </w:tc>
      </w:tr>
      <w:tr w:rsidR="00433634" w:rsidRPr="00433634" w14:paraId="1A7DE864" w14:textId="77777777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3D6C575F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tel.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0060BDCB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1A5DC5E7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cell.</w:t>
            </w:r>
          </w:p>
        </w:tc>
      </w:tr>
      <w:tr w:rsidR="00433634" w:rsidRPr="00433634" w14:paraId="4900BE78" w14:textId="77777777">
        <w:trPr>
          <w:trHeight w:val="495"/>
        </w:trPr>
        <w:tc>
          <w:tcPr>
            <w:tcW w:w="173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6B491262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6D5325A1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/>
            <w:noWrap/>
            <w:vAlign w:val="bottom"/>
            <w:hideMark/>
          </w:tcPr>
          <w:p w14:paraId="29D7706D" w14:textId="77777777" w:rsidR="00433634" w:rsidRPr="00433634" w:rsidRDefault="00433634" w:rsidP="004336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3634">
              <w:rPr>
                <w:rFonts w:ascii="Calibri" w:hAnsi="Calibri" w:cs="Calibri"/>
                <w:color w:val="000000"/>
                <w:sz w:val="22"/>
                <w:szCs w:val="22"/>
              </w:rPr>
              <w:t>PEC</w:t>
            </w:r>
          </w:p>
        </w:tc>
      </w:tr>
    </w:tbl>
    <w:p w14:paraId="70FEBE1C" w14:textId="77777777" w:rsidR="00A6650F" w:rsidRDefault="00A6650F" w:rsidP="007716A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1E298AB1" w14:textId="75A25E0B" w:rsidR="00017A5B" w:rsidRPr="0056579A" w:rsidRDefault="00017A5B" w:rsidP="007716AC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6579A">
        <w:rPr>
          <w:rFonts w:ascii="Calibri" w:hAnsi="Calibri" w:cs="Calibri"/>
          <w:b/>
          <w:sz w:val="22"/>
          <w:szCs w:val="22"/>
        </w:rPr>
        <w:t xml:space="preserve">PREMESSO </w:t>
      </w:r>
    </w:p>
    <w:p w14:paraId="1F19DC85" w14:textId="5AFF8710" w:rsidR="00017A5B" w:rsidRPr="0056579A" w:rsidRDefault="00017A5B" w:rsidP="0095120A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6579A">
        <w:rPr>
          <w:rFonts w:ascii="Calibri" w:hAnsi="Calibri" w:cs="Calibri"/>
          <w:sz w:val="22"/>
          <w:szCs w:val="22"/>
        </w:rPr>
        <w:t xml:space="preserve">che intende partecipare alla gara </w:t>
      </w:r>
      <w:r w:rsidR="006E4BD9">
        <w:rPr>
          <w:rFonts w:ascii="Calibri" w:hAnsi="Calibri" w:cs="Calibri"/>
          <w:sz w:val="22"/>
          <w:szCs w:val="22"/>
        </w:rPr>
        <w:t>c</w:t>
      </w:r>
      <w:r w:rsidR="006E4BD9" w:rsidRPr="00724F55">
        <w:rPr>
          <w:rFonts w:ascii="Calibri" w:hAnsi="Calibri" w:cs="Calibri"/>
          <w:sz w:val="22"/>
          <w:szCs w:val="22"/>
        </w:rPr>
        <w:t xml:space="preserve">on </w:t>
      </w:r>
      <w:r w:rsidR="006E4BD9" w:rsidRPr="00EA03E7">
        <w:rPr>
          <w:rFonts w:ascii="Calibri" w:hAnsi="Calibri" w:cs="Calibri"/>
          <w:bCs/>
          <w:sz w:val="22"/>
          <w:szCs w:val="22"/>
        </w:rPr>
        <w:t xml:space="preserve">CIG </w:t>
      </w:r>
      <w:r w:rsidR="009804A8">
        <w:rPr>
          <w:rFonts w:ascii="Calibri" w:hAnsi="Calibri" w:cs="Calibri"/>
          <w:bCs/>
          <w:sz w:val="22"/>
          <w:szCs w:val="22"/>
        </w:rPr>
        <w:t>…………………………</w:t>
      </w:r>
      <w:r w:rsidR="00EA03E7" w:rsidRPr="00EA03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03EB2">
        <w:rPr>
          <w:rFonts w:ascii="Calibri" w:hAnsi="Calibri" w:cs="Calibri"/>
          <w:sz w:val="22"/>
          <w:szCs w:val="22"/>
        </w:rPr>
        <w:t>per l’esecuzione dell’intervento in epigrafe,</w:t>
      </w:r>
    </w:p>
    <w:p w14:paraId="790963D9" w14:textId="77777777" w:rsidR="00017A5B" w:rsidRPr="0056579A" w:rsidRDefault="00017A5B" w:rsidP="007716AC">
      <w:pPr>
        <w:spacing w:before="24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6579A">
        <w:rPr>
          <w:rFonts w:ascii="Calibri" w:hAnsi="Calibri" w:cs="Calibri"/>
          <w:b/>
          <w:sz w:val="22"/>
          <w:szCs w:val="22"/>
        </w:rPr>
        <w:t>CHIEDE</w:t>
      </w:r>
    </w:p>
    <w:p w14:paraId="78487B82" w14:textId="1273AE6C" w:rsidR="00017A5B" w:rsidRPr="0056579A" w:rsidRDefault="00017A5B" w:rsidP="007716A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6579A">
        <w:rPr>
          <w:rFonts w:ascii="Calibri" w:hAnsi="Calibri" w:cs="Calibri"/>
          <w:sz w:val="22"/>
          <w:szCs w:val="22"/>
        </w:rPr>
        <w:t xml:space="preserve">di poter eseguire </w:t>
      </w:r>
      <w:r w:rsidR="00903EB2">
        <w:rPr>
          <w:rFonts w:ascii="Calibri" w:hAnsi="Calibri" w:cs="Calibri"/>
          <w:sz w:val="22"/>
          <w:szCs w:val="22"/>
        </w:rPr>
        <w:t xml:space="preserve">il </w:t>
      </w:r>
      <w:r w:rsidRPr="0056579A">
        <w:rPr>
          <w:rFonts w:ascii="Calibri" w:hAnsi="Calibri" w:cs="Calibri"/>
          <w:sz w:val="22"/>
          <w:szCs w:val="22"/>
        </w:rPr>
        <w:t xml:space="preserve">sopralluogo </w:t>
      </w:r>
      <w:r w:rsidR="00903EB2">
        <w:rPr>
          <w:rFonts w:ascii="Calibri" w:hAnsi="Calibri" w:cs="Calibri"/>
          <w:sz w:val="22"/>
          <w:szCs w:val="22"/>
        </w:rPr>
        <w:t xml:space="preserve">preliminare </w:t>
      </w:r>
      <w:r w:rsidR="00231582" w:rsidRPr="00231582">
        <w:rPr>
          <w:rFonts w:ascii="Calibri" w:hAnsi="Calibri" w:cs="Calibri"/>
          <w:sz w:val="22"/>
          <w:szCs w:val="22"/>
        </w:rPr>
        <w:t>facoltativo</w:t>
      </w:r>
      <w:r w:rsidR="002F10A7">
        <w:rPr>
          <w:rFonts w:ascii="Calibri" w:hAnsi="Calibri" w:cs="Calibri"/>
          <w:sz w:val="22"/>
          <w:szCs w:val="22"/>
        </w:rPr>
        <w:t xml:space="preserve">, </w:t>
      </w:r>
      <w:r w:rsidRPr="0056579A">
        <w:rPr>
          <w:rFonts w:ascii="Calibri" w:hAnsi="Calibri" w:cs="Calibri"/>
          <w:sz w:val="22"/>
          <w:szCs w:val="22"/>
        </w:rPr>
        <w:t>così come previsto negli atti di gara, delegando il Sig./la Sig.ra ________________________</w:t>
      </w:r>
      <w:r w:rsidR="002F10A7">
        <w:rPr>
          <w:rFonts w:ascii="Calibri" w:hAnsi="Calibri" w:cs="Calibri"/>
          <w:sz w:val="22"/>
          <w:szCs w:val="22"/>
        </w:rPr>
        <w:t>_______________, in qualità di</w:t>
      </w:r>
      <w:r w:rsidRPr="0056579A">
        <w:rPr>
          <w:rFonts w:ascii="Calibri" w:hAnsi="Calibri" w:cs="Calibri"/>
          <w:sz w:val="22"/>
          <w:szCs w:val="22"/>
        </w:rPr>
        <w:t xml:space="preserve"> </w:t>
      </w:r>
      <w:r w:rsidRPr="0056579A">
        <w:rPr>
          <w:rFonts w:ascii="Calibri" w:hAnsi="Calibri" w:cs="Calibri"/>
          <w:b/>
          <w:sz w:val="22"/>
          <w:szCs w:val="22"/>
        </w:rPr>
        <w:t>[</w:t>
      </w:r>
      <w:r w:rsidRPr="0056579A">
        <w:rPr>
          <w:rFonts w:ascii="Calibri" w:hAnsi="Calibri" w:cs="Tahoma"/>
          <w:b/>
          <w:i/>
          <w:sz w:val="22"/>
          <w:szCs w:val="22"/>
        </w:rPr>
        <w:t>barrare la voce che non interessa e indicare la denominazione sociale ove richiesto</w:t>
      </w:r>
      <w:r w:rsidRPr="0056579A">
        <w:rPr>
          <w:rFonts w:ascii="Calibri" w:hAnsi="Calibri" w:cs="Tahoma"/>
          <w:b/>
          <w:sz w:val="22"/>
          <w:szCs w:val="22"/>
        </w:rPr>
        <w:t>]</w:t>
      </w:r>
      <w:r w:rsidRPr="0056579A">
        <w:rPr>
          <w:rFonts w:ascii="Calibri" w:hAnsi="Calibri" w:cs="Calibri"/>
          <w:b/>
          <w:sz w:val="22"/>
          <w:szCs w:val="22"/>
        </w:rPr>
        <w:t>:</w:t>
      </w:r>
    </w:p>
    <w:p w14:paraId="0FB717DA" w14:textId="5EDE0D74" w:rsidR="00017A5B" w:rsidRPr="0056579A" w:rsidRDefault="00017A5B" w:rsidP="007716AC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6579A">
        <w:rPr>
          <w:rFonts w:ascii="Calibri" w:hAnsi="Calibri" w:cs="Calibri"/>
          <w:sz w:val="22"/>
          <w:szCs w:val="22"/>
        </w:rPr>
        <w:t>legale rappresentante della società/</w:t>
      </w:r>
      <w:r w:rsidR="00A6650F">
        <w:rPr>
          <w:rFonts w:ascii="Calibri" w:hAnsi="Calibri" w:cs="Calibri"/>
          <w:sz w:val="22"/>
          <w:szCs w:val="22"/>
        </w:rPr>
        <w:t>ditta</w:t>
      </w:r>
      <w:r w:rsidRPr="0056579A">
        <w:rPr>
          <w:rFonts w:ascii="Calibri" w:hAnsi="Calibri" w:cs="Calibri"/>
          <w:sz w:val="22"/>
          <w:szCs w:val="22"/>
        </w:rPr>
        <w:t xml:space="preserve"> _______________</w:t>
      </w:r>
      <w:r w:rsidR="00433634">
        <w:rPr>
          <w:rFonts w:ascii="Calibri" w:hAnsi="Calibri" w:cs="Calibri"/>
          <w:sz w:val="22"/>
          <w:szCs w:val="22"/>
        </w:rPr>
        <w:t xml:space="preserve"> *</w:t>
      </w:r>
      <w:r w:rsidRPr="0056579A">
        <w:rPr>
          <w:rFonts w:ascii="Calibri" w:hAnsi="Calibri" w:cs="Calibri"/>
          <w:sz w:val="22"/>
          <w:szCs w:val="22"/>
        </w:rPr>
        <w:t>;</w:t>
      </w:r>
    </w:p>
    <w:p w14:paraId="7E1AAFC7" w14:textId="198D28A4" w:rsidR="00017A5B" w:rsidRPr="0056579A" w:rsidRDefault="00017A5B" w:rsidP="007716AC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6579A">
        <w:rPr>
          <w:rFonts w:ascii="Calibri" w:hAnsi="Calibri" w:cs="Calibri"/>
          <w:sz w:val="22"/>
          <w:szCs w:val="22"/>
        </w:rPr>
        <w:t>direttore tecnico della società/</w:t>
      </w:r>
      <w:r w:rsidR="00A6650F">
        <w:rPr>
          <w:rFonts w:ascii="Calibri" w:hAnsi="Calibri" w:cs="Calibri"/>
          <w:sz w:val="22"/>
          <w:szCs w:val="22"/>
        </w:rPr>
        <w:t xml:space="preserve">ditta </w:t>
      </w:r>
      <w:r w:rsidRPr="0056579A">
        <w:rPr>
          <w:rFonts w:ascii="Calibri" w:hAnsi="Calibri" w:cs="Calibri"/>
          <w:sz w:val="22"/>
          <w:szCs w:val="22"/>
        </w:rPr>
        <w:t>_______________</w:t>
      </w:r>
      <w:r w:rsidR="00A6650F" w:rsidRPr="0056579A">
        <w:rPr>
          <w:rFonts w:ascii="Calibri" w:hAnsi="Calibri" w:cs="Calibri"/>
          <w:sz w:val="22"/>
          <w:szCs w:val="22"/>
        </w:rPr>
        <w:t>**</w:t>
      </w:r>
      <w:r w:rsidRPr="0056579A">
        <w:rPr>
          <w:rFonts w:ascii="Calibri" w:hAnsi="Calibri" w:cs="Calibri"/>
          <w:sz w:val="22"/>
          <w:szCs w:val="22"/>
        </w:rPr>
        <w:t>;</w:t>
      </w:r>
    </w:p>
    <w:p w14:paraId="60D65E3A" w14:textId="5F63893C" w:rsidR="00017A5B" w:rsidRPr="0056579A" w:rsidRDefault="00017A5B" w:rsidP="007716AC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6579A">
        <w:rPr>
          <w:rFonts w:ascii="Calibri" w:hAnsi="Calibri" w:cs="Calibri"/>
          <w:sz w:val="22"/>
          <w:szCs w:val="22"/>
        </w:rPr>
        <w:t>dipendente della società/</w:t>
      </w:r>
      <w:r w:rsidR="00A6650F">
        <w:rPr>
          <w:rFonts w:ascii="Calibri" w:hAnsi="Calibri" w:cs="Calibri"/>
          <w:sz w:val="22"/>
          <w:szCs w:val="22"/>
        </w:rPr>
        <w:t xml:space="preserve">ditta </w:t>
      </w:r>
      <w:r w:rsidRPr="0056579A">
        <w:rPr>
          <w:rFonts w:ascii="Calibri" w:hAnsi="Calibri" w:cs="Calibri"/>
          <w:sz w:val="22"/>
          <w:szCs w:val="22"/>
        </w:rPr>
        <w:t>______________**;</w:t>
      </w:r>
    </w:p>
    <w:p w14:paraId="59E277D3" w14:textId="4DE44FC9" w:rsidR="00433634" w:rsidRPr="00EA03E7" w:rsidRDefault="00017A5B" w:rsidP="0043363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56579A">
        <w:rPr>
          <w:rFonts w:ascii="Calibri" w:hAnsi="Calibri" w:cs="Calibri"/>
          <w:bCs/>
          <w:sz w:val="22"/>
          <w:szCs w:val="22"/>
        </w:rPr>
        <w:t>terzo che non riveste le cariche sopra indicate**</w:t>
      </w:r>
      <w:r w:rsidRPr="0056579A">
        <w:rPr>
          <w:rFonts w:ascii="Calibri" w:hAnsi="Calibri" w:cs="Calibri"/>
          <w:sz w:val="22"/>
          <w:szCs w:val="22"/>
        </w:rPr>
        <w:t>.</w:t>
      </w:r>
    </w:p>
    <w:p w14:paraId="601BB0A4" w14:textId="77777777" w:rsidR="00433634" w:rsidRDefault="00433634" w:rsidP="00433634">
      <w:pPr>
        <w:tabs>
          <w:tab w:val="center" w:pos="6521"/>
        </w:tabs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 w:rsidRPr="0032764A">
        <w:rPr>
          <w:rFonts w:ascii="Calibri" w:hAnsi="Calibri" w:cs="Calibri"/>
          <w:b/>
          <w:sz w:val="22"/>
          <w:szCs w:val="22"/>
        </w:rPr>
        <w:t>FIRMA</w:t>
      </w:r>
      <w:r>
        <w:rPr>
          <w:rFonts w:ascii="Calibri" w:hAnsi="Calibri" w:cs="Calibri"/>
          <w:b/>
          <w:sz w:val="22"/>
          <w:szCs w:val="22"/>
        </w:rPr>
        <w:t xml:space="preserve"> e timbro</w:t>
      </w:r>
    </w:p>
    <w:p w14:paraId="21547F5D" w14:textId="77777777" w:rsidR="00433634" w:rsidRPr="0008135E" w:rsidRDefault="00433634" w:rsidP="00433634">
      <w:pPr>
        <w:tabs>
          <w:tab w:val="center" w:pos="6521"/>
        </w:tabs>
        <w:autoSpaceDE w:val="0"/>
        <w:autoSpaceDN w:val="0"/>
        <w:adjustRightInd w:val="0"/>
        <w:rPr>
          <w:rFonts w:ascii="Calibri" w:hAnsi="Calibri" w:cs="Calibri"/>
          <w:bCs/>
          <w:i/>
          <w:iCs/>
          <w:sz w:val="20"/>
          <w:szCs w:val="20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ab/>
      </w:r>
      <w:r w:rsidRPr="0008135E">
        <w:rPr>
          <w:rFonts w:ascii="Calibri" w:hAnsi="Calibri" w:cs="Calibri"/>
          <w:bCs/>
          <w:i/>
          <w:iCs/>
          <w:sz w:val="20"/>
          <w:szCs w:val="20"/>
        </w:rPr>
        <w:t>Firmato digitalmente</w:t>
      </w:r>
    </w:p>
    <w:p w14:paraId="3678455B" w14:textId="2A21AD92" w:rsidR="00433634" w:rsidRPr="002024DF" w:rsidRDefault="00433634" w:rsidP="00147F2D">
      <w:pPr>
        <w:tabs>
          <w:tab w:val="center" w:pos="6521"/>
        </w:tabs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ab/>
      </w:r>
      <w:r w:rsidRPr="0008135E">
        <w:rPr>
          <w:rFonts w:ascii="Calibri" w:hAnsi="Calibri" w:cs="Calibri"/>
          <w:bCs/>
          <w:sz w:val="22"/>
          <w:szCs w:val="22"/>
        </w:rPr>
        <w:t xml:space="preserve">ovvero, </w:t>
      </w:r>
      <w:r>
        <w:rPr>
          <w:rFonts w:ascii="Calibri" w:hAnsi="Calibri" w:cs="Calibri"/>
          <w:bCs/>
          <w:sz w:val="22"/>
          <w:szCs w:val="22"/>
        </w:rPr>
        <w:t xml:space="preserve">firma autografa </w:t>
      </w:r>
      <w:r w:rsidRPr="0008135E">
        <w:rPr>
          <w:rFonts w:ascii="Calibri" w:hAnsi="Calibri" w:cs="Calibri"/>
          <w:bCs/>
          <w:sz w:val="22"/>
          <w:szCs w:val="22"/>
        </w:rPr>
        <w:t>con allegato documento di identità</w:t>
      </w:r>
    </w:p>
    <w:p w14:paraId="0BA4F095" w14:textId="67105AB5" w:rsidR="00EA03E7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974CE48" w14:textId="111A9C04" w:rsidR="00EA03E7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4E002AB" w14:textId="60D34352" w:rsidR="00EA03E7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3CA7B87" w14:textId="29F1C29C" w:rsidR="00EA03E7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AC3A8F9" w14:textId="7F362B2D" w:rsidR="00EA03E7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C234B91" w14:textId="77777777" w:rsidR="00EA03E7" w:rsidRPr="0056579A" w:rsidRDefault="00EA03E7" w:rsidP="00EA03E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1AE2CD1" w14:textId="77777777" w:rsidR="00EA03E7" w:rsidRPr="0056579A" w:rsidRDefault="00EA03E7" w:rsidP="00EA03E7">
      <w:pPr>
        <w:tabs>
          <w:tab w:val="center" w:pos="4111"/>
          <w:tab w:val="right" w:pos="9638"/>
        </w:tabs>
        <w:jc w:val="both"/>
        <w:rPr>
          <w:rFonts w:ascii="Calibri" w:hAnsi="Calibri" w:cs="Calibri"/>
          <w:i/>
          <w:sz w:val="18"/>
          <w:szCs w:val="22"/>
        </w:rPr>
      </w:pPr>
      <w:r w:rsidRPr="0056579A">
        <w:rPr>
          <w:rFonts w:ascii="Calibri" w:hAnsi="Calibri" w:cs="Calibri"/>
          <w:i/>
          <w:sz w:val="18"/>
          <w:szCs w:val="22"/>
        </w:rPr>
        <w:t>* (in caso</w:t>
      </w:r>
      <w:r>
        <w:rPr>
          <w:rFonts w:ascii="Calibri" w:hAnsi="Calibri" w:cs="Calibri"/>
          <w:i/>
          <w:sz w:val="18"/>
          <w:szCs w:val="22"/>
        </w:rPr>
        <w:t xml:space="preserve"> di procuratore,</w:t>
      </w:r>
      <w:r w:rsidRPr="0056579A">
        <w:rPr>
          <w:rFonts w:ascii="Calibri" w:hAnsi="Calibri" w:cs="Calibri"/>
          <w:i/>
          <w:sz w:val="18"/>
          <w:szCs w:val="22"/>
        </w:rPr>
        <w:t xml:space="preserve"> </w:t>
      </w:r>
      <w:r w:rsidRPr="0056579A">
        <w:rPr>
          <w:rFonts w:ascii="Calibri" w:hAnsi="Calibri" w:cs="Calibri"/>
          <w:b/>
          <w:i/>
          <w:sz w:val="18"/>
          <w:szCs w:val="22"/>
        </w:rPr>
        <w:t>occorre allegare</w:t>
      </w:r>
      <w:r w:rsidRPr="0056579A">
        <w:rPr>
          <w:rFonts w:ascii="Calibri" w:hAnsi="Calibri" w:cs="Calibri"/>
          <w:i/>
          <w:sz w:val="18"/>
          <w:szCs w:val="22"/>
        </w:rPr>
        <w:t xml:space="preserve"> alla presente richiesta di sopralluogo la procura sottoscritta dal legale rappresentante, nonché il documento d’identità di quest’ultimo)</w:t>
      </w:r>
    </w:p>
    <w:p w14:paraId="21FA251B" w14:textId="77777777" w:rsidR="00EA03E7" w:rsidRPr="0056579A" w:rsidRDefault="00EA03E7" w:rsidP="00EA03E7">
      <w:pPr>
        <w:tabs>
          <w:tab w:val="center" w:pos="4111"/>
          <w:tab w:val="right" w:pos="9638"/>
        </w:tabs>
        <w:jc w:val="both"/>
        <w:rPr>
          <w:rFonts w:ascii="Calibri" w:hAnsi="Calibri" w:cs="Calibri"/>
          <w:i/>
          <w:sz w:val="18"/>
          <w:szCs w:val="22"/>
        </w:rPr>
      </w:pPr>
    </w:p>
    <w:p w14:paraId="146E506E" w14:textId="77777777" w:rsidR="00EA03E7" w:rsidRDefault="00EA03E7" w:rsidP="00EA03E7">
      <w:pPr>
        <w:autoSpaceDE w:val="0"/>
        <w:autoSpaceDN w:val="0"/>
        <w:adjustRightInd w:val="0"/>
        <w:rPr>
          <w:rFonts w:ascii="Calibri" w:hAnsi="Calibri" w:cs="Calibri"/>
          <w:i/>
          <w:sz w:val="18"/>
          <w:szCs w:val="22"/>
        </w:rPr>
      </w:pPr>
      <w:r w:rsidRPr="0056579A">
        <w:rPr>
          <w:rFonts w:ascii="Calibri" w:hAnsi="Calibri" w:cs="Calibri"/>
          <w:i/>
          <w:sz w:val="18"/>
          <w:szCs w:val="22"/>
        </w:rPr>
        <w:t xml:space="preserve">** (in tal caso </w:t>
      </w:r>
      <w:r w:rsidRPr="0056579A">
        <w:rPr>
          <w:rFonts w:ascii="Calibri" w:hAnsi="Calibri" w:cs="Calibri"/>
          <w:b/>
          <w:i/>
          <w:sz w:val="18"/>
          <w:szCs w:val="22"/>
        </w:rPr>
        <w:t>occorre allegare</w:t>
      </w:r>
      <w:r w:rsidRPr="0056579A">
        <w:rPr>
          <w:rFonts w:ascii="Calibri" w:hAnsi="Calibri" w:cs="Calibri"/>
          <w:i/>
          <w:sz w:val="18"/>
          <w:szCs w:val="22"/>
        </w:rPr>
        <w:t xml:space="preserve"> alla presente richiesta di sopralluogo la </w:t>
      </w:r>
      <w:r>
        <w:rPr>
          <w:rFonts w:ascii="Calibri" w:hAnsi="Calibri" w:cs="Calibri"/>
          <w:i/>
          <w:sz w:val="18"/>
          <w:szCs w:val="22"/>
        </w:rPr>
        <w:t xml:space="preserve">delega </w:t>
      </w:r>
      <w:r w:rsidRPr="0056579A">
        <w:rPr>
          <w:rFonts w:ascii="Calibri" w:hAnsi="Calibri" w:cs="Calibri"/>
          <w:i/>
          <w:sz w:val="18"/>
          <w:szCs w:val="22"/>
        </w:rPr>
        <w:t>sottoscritta dal legale rappresentante della società/del consorzio/del consorzio stabile,</w:t>
      </w:r>
      <w:r w:rsidRPr="0056579A">
        <w:t xml:space="preserve"> </w:t>
      </w:r>
      <w:r w:rsidRPr="0056579A">
        <w:rPr>
          <w:rFonts w:ascii="Calibri" w:hAnsi="Calibri" w:cs="Calibri"/>
          <w:i/>
          <w:sz w:val="18"/>
          <w:szCs w:val="22"/>
        </w:rPr>
        <w:t>nonché il documento d’identità di quest’ultimo)</w:t>
      </w:r>
      <w:r>
        <w:rPr>
          <w:rFonts w:ascii="Calibri" w:hAnsi="Calibri" w:cs="Calibri"/>
          <w:i/>
          <w:sz w:val="18"/>
          <w:szCs w:val="22"/>
        </w:rPr>
        <w:t>.</w:t>
      </w:r>
    </w:p>
    <w:p w14:paraId="2BA3A07E" w14:textId="70163928" w:rsidR="00017A5B" w:rsidRPr="002024DF" w:rsidRDefault="00017A5B" w:rsidP="00EA03E7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</w:p>
    <w:sectPr w:rsidR="00017A5B" w:rsidRPr="002024DF" w:rsidSect="00147F2D">
      <w:headerReference w:type="default" r:id="rId7"/>
      <w:footerReference w:type="even" r:id="rId8"/>
      <w:footerReference w:type="default" r:id="rId9"/>
      <w:pgSz w:w="11906" w:h="16838"/>
      <w:pgMar w:top="1134" w:right="849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C46E4" w14:textId="77777777" w:rsidR="003C1567" w:rsidRDefault="003C1567">
      <w:r>
        <w:separator/>
      </w:r>
    </w:p>
  </w:endnote>
  <w:endnote w:type="continuationSeparator" w:id="0">
    <w:p w14:paraId="2A430425" w14:textId="77777777" w:rsidR="003C1567" w:rsidRDefault="003C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61CBB" w14:textId="77777777" w:rsidR="00017A5B" w:rsidRDefault="00017A5B" w:rsidP="000A75D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00922DA" w14:textId="77777777" w:rsidR="00017A5B" w:rsidRDefault="00017A5B" w:rsidP="000A75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15FA8" w14:textId="77777777" w:rsidR="00017A5B" w:rsidRDefault="00017A5B" w:rsidP="000A75D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5328E" w14:textId="77777777" w:rsidR="003C1567" w:rsidRDefault="003C1567">
      <w:r>
        <w:separator/>
      </w:r>
    </w:p>
  </w:footnote>
  <w:footnote w:type="continuationSeparator" w:id="0">
    <w:p w14:paraId="026A3597" w14:textId="77777777" w:rsidR="003C1567" w:rsidRDefault="003C1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5BB5A" w14:textId="36B6941C" w:rsidR="00017A5B" w:rsidRPr="00F53079" w:rsidRDefault="00F53079" w:rsidP="00147F2D">
    <w:pPr>
      <w:pStyle w:val="Intestazione"/>
      <w:spacing w:before="120" w:after="120"/>
      <w:jc w:val="right"/>
      <w:rPr>
        <w:rFonts w:ascii="Calibri" w:hAnsi="Calibri" w:cs="Calibri"/>
        <w:sz w:val="20"/>
        <w:szCs w:val="20"/>
      </w:rPr>
    </w:pPr>
    <w:r w:rsidRPr="00F53079">
      <w:rPr>
        <w:rFonts w:ascii="Calibri" w:hAnsi="Calibri" w:cs="Calibri"/>
        <w:sz w:val="20"/>
        <w:szCs w:val="20"/>
      </w:rPr>
      <w:t xml:space="preserve">Fac-simile MODELLO </w:t>
    </w:r>
    <w:r w:rsidR="00733C88" w:rsidRPr="00F53079">
      <w:rPr>
        <w:rFonts w:ascii="Calibri" w:hAnsi="Calibri" w:cs="Calibri"/>
        <w:sz w:val="20"/>
        <w:szCs w:val="20"/>
      </w:rPr>
      <w:t>F</w:t>
    </w:r>
    <w:r>
      <w:rPr>
        <w:rFonts w:ascii="Calibri" w:hAnsi="Calibri" w:cs="Calibri"/>
        <w:sz w:val="20"/>
        <w:szCs w:val="20"/>
      </w:rPr>
      <w:t xml:space="preserve"> – Richiesta di sopralluogo facoltativo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85696C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1044E"/>
    <w:multiLevelType w:val="hybridMultilevel"/>
    <w:tmpl w:val="FB581272"/>
    <w:lvl w:ilvl="0" w:tplc="4DF2B90E">
      <w:start w:val="1"/>
      <w:numFmt w:val="lowerRoman"/>
      <w:lvlText w:val="%1)"/>
      <w:lvlJc w:val="left"/>
      <w:pPr>
        <w:tabs>
          <w:tab w:val="num" w:pos="1147"/>
        </w:tabs>
        <w:ind w:left="1147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  <w:rPr>
        <w:rFonts w:cs="Times New Roman"/>
      </w:rPr>
    </w:lvl>
  </w:abstractNum>
  <w:abstractNum w:abstractNumId="2" w15:restartNumberingAfterBreak="0">
    <w:nsid w:val="0C6D6273"/>
    <w:multiLevelType w:val="hybridMultilevel"/>
    <w:tmpl w:val="4B78C0AA"/>
    <w:lvl w:ilvl="0" w:tplc="7092218E">
      <w:start w:val="1"/>
      <w:numFmt w:val="bullet"/>
      <w:lvlText w:val="□"/>
      <w:lvlJc w:val="left"/>
      <w:pPr>
        <w:ind w:left="76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44C672B"/>
    <w:multiLevelType w:val="multilevel"/>
    <w:tmpl w:val="FB581272"/>
    <w:lvl w:ilvl="0">
      <w:start w:val="1"/>
      <w:numFmt w:val="lowerRoman"/>
      <w:lvlText w:val="%1)"/>
      <w:lvlJc w:val="left"/>
      <w:pPr>
        <w:tabs>
          <w:tab w:val="num" w:pos="1147"/>
        </w:tabs>
        <w:ind w:left="1147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  <w:rPr>
        <w:rFonts w:cs="Times New Roman"/>
      </w:rPr>
    </w:lvl>
  </w:abstractNum>
  <w:abstractNum w:abstractNumId="4" w15:restartNumberingAfterBreak="0">
    <w:nsid w:val="355E2003"/>
    <w:multiLevelType w:val="hybridMultilevel"/>
    <w:tmpl w:val="53AC82E4"/>
    <w:lvl w:ilvl="0" w:tplc="039856D4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E7984"/>
    <w:multiLevelType w:val="hybridMultilevel"/>
    <w:tmpl w:val="64B02EAC"/>
    <w:lvl w:ilvl="0" w:tplc="C254C14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238F4"/>
    <w:multiLevelType w:val="hybridMultilevel"/>
    <w:tmpl w:val="DCD2DDC4"/>
    <w:lvl w:ilvl="0" w:tplc="EC02BB6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0193B"/>
    <w:multiLevelType w:val="hybridMultilevel"/>
    <w:tmpl w:val="30D6FEF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5DC2364"/>
    <w:multiLevelType w:val="hybridMultilevel"/>
    <w:tmpl w:val="ECF27F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86458"/>
    <w:multiLevelType w:val="hybridMultilevel"/>
    <w:tmpl w:val="AC0CE320"/>
    <w:lvl w:ilvl="0" w:tplc="7092218E">
      <w:start w:val="1"/>
      <w:numFmt w:val="bullet"/>
      <w:lvlText w:val="□"/>
      <w:lvlJc w:val="left"/>
      <w:pPr>
        <w:tabs>
          <w:tab w:val="num" w:pos="714"/>
        </w:tabs>
        <w:ind w:left="71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D4D"/>
    <w:rsid w:val="00005FF1"/>
    <w:rsid w:val="00017A5B"/>
    <w:rsid w:val="000212CC"/>
    <w:rsid w:val="00043528"/>
    <w:rsid w:val="00050065"/>
    <w:rsid w:val="0005512D"/>
    <w:rsid w:val="000566BF"/>
    <w:rsid w:val="0005723C"/>
    <w:rsid w:val="0007260B"/>
    <w:rsid w:val="00092D4D"/>
    <w:rsid w:val="000A0515"/>
    <w:rsid w:val="000A4CAC"/>
    <w:rsid w:val="000A75DA"/>
    <w:rsid w:val="000E37E3"/>
    <w:rsid w:val="000F0532"/>
    <w:rsid w:val="000F431C"/>
    <w:rsid w:val="000F7643"/>
    <w:rsid w:val="001068C8"/>
    <w:rsid w:val="00142320"/>
    <w:rsid w:val="00142D53"/>
    <w:rsid w:val="00147F2D"/>
    <w:rsid w:val="00154120"/>
    <w:rsid w:val="00161C78"/>
    <w:rsid w:val="0019513F"/>
    <w:rsid w:val="001A08C3"/>
    <w:rsid w:val="001C1210"/>
    <w:rsid w:val="001C42C6"/>
    <w:rsid w:val="001D34C4"/>
    <w:rsid w:val="001E3DFD"/>
    <w:rsid w:val="002024DF"/>
    <w:rsid w:val="00231582"/>
    <w:rsid w:val="00244D9D"/>
    <w:rsid w:val="0025342E"/>
    <w:rsid w:val="002548BB"/>
    <w:rsid w:val="002571F3"/>
    <w:rsid w:val="00265A22"/>
    <w:rsid w:val="00270D22"/>
    <w:rsid w:val="00291379"/>
    <w:rsid w:val="002A6B33"/>
    <w:rsid w:val="002B308F"/>
    <w:rsid w:val="002E7653"/>
    <w:rsid w:val="002F10A7"/>
    <w:rsid w:val="002F1F3E"/>
    <w:rsid w:val="002F4650"/>
    <w:rsid w:val="0030687B"/>
    <w:rsid w:val="00306F2B"/>
    <w:rsid w:val="0032764A"/>
    <w:rsid w:val="00347BC4"/>
    <w:rsid w:val="003712CA"/>
    <w:rsid w:val="003961AE"/>
    <w:rsid w:val="003A41E6"/>
    <w:rsid w:val="003A605D"/>
    <w:rsid w:val="003A7868"/>
    <w:rsid w:val="003C0423"/>
    <w:rsid w:val="003C1567"/>
    <w:rsid w:val="003C2D11"/>
    <w:rsid w:val="003D2EF4"/>
    <w:rsid w:val="003D7240"/>
    <w:rsid w:val="003D7B0B"/>
    <w:rsid w:val="003F38AD"/>
    <w:rsid w:val="00414AD9"/>
    <w:rsid w:val="004209E5"/>
    <w:rsid w:val="00433634"/>
    <w:rsid w:val="00435D9E"/>
    <w:rsid w:val="00442EED"/>
    <w:rsid w:val="00447146"/>
    <w:rsid w:val="00466993"/>
    <w:rsid w:val="00477FBC"/>
    <w:rsid w:val="00481436"/>
    <w:rsid w:val="004969D2"/>
    <w:rsid w:val="004A6622"/>
    <w:rsid w:val="004A6B3A"/>
    <w:rsid w:val="004C3414"/>
    <w:rsid w:val="004E641C"/>
    <w:rsid w:val="004F440F"/>
    <w:rsid w:val="004F4BCA"/>
    <w:rsid w:val="00506562"/>
    <w:rsid w:val="00507F18"/>
    <w:rsid w:val="00512ED9"/>
    <w:rsid w:val="00522B40"/>
    <w:rsid w:val="00526BD1"/>
    <w:rsid w:val="005573E5"/>
    <w:rsid w:val="0056579A"/>
    <w:rsid w:val="00572D5B"/>
    <w:rsid w:val="00575F7A"/>
    <w:rsid w:val="00580478"/>
    <w:rsid w:val="00584950"/>
    <w:rsid w:val="00591712"/>
    <w:rsid w:val="005A356F"/>
    <w:rsid w:val="005B1072"/>
    <w:rsid w:val="005B33F7"/>
    <w:rsid w:val="005B42C4"/>
    <w:rsid w:val="005D17DC"/>
    <w:rsid w:val="005D2780"/>
    <w:rsid w:val="005F5785"/>
    <w:rsid w:val="005F66A4"/>
    <w:rsid w:val="00601C0D"/>
    <w:rsid w:val="00612739"/>
    <w:rsid w:val="006351AF"/>
    <w:rsid w:val="006362C1"/>
    <w:rsid w:val="00657929"/>
    <w:rsid w:val="00660EEF"/>
    <w:rsid w:val="00665E1E"/>
    <w:rsid w:val="006734B8"/>
    <w:rsid w:val="006736A5"/>
    <w:rsid w:val="006911F7"/>
    <w:rsid w:val="006A0366"/>
    <w:rsid w:val="006B130E"/>
    <w:rsid w:val="006D07B8"/>
    <w:rsid w:val="006E45F4"/>
    <w:rsid w:val="006E4BD9"/>
    <w:rsid w:val="006E63F0"/>
    <w:rsid w:val="006F4DDF"/>
    <w:rsid w:val="00702C45"/>
    <w:rsid w:val="00704740"/>
    <w:rsid w:val="007056F2"/>
    <w:rsid w:val="00721C1E"/>
    <w:rsid w:val="00724F55"/>
    <w:rsid w:val="007271F6"/>
    <w:rsid w:val="0073158F"/>
    <w:rsid w:val="00733C88"/>
    <w:rsid w:val="00737207"/>
    <w:rsid w:val="007375BD"/>
    <w:rsid w:val="00740D16"/>
    <w:rsid w:val="00755744"/>
    <w:rsid w:val="0075582A"/>
    <w:rsid w:val="007716AC"/>
    <w:rsid w:val="0079398B"/>
    <w:rsid w:val="007A16D1"/>
    <w:rsid w:val="007A6E4E"/>
    <w:rsid w:val="007B6A4C"/>
    <w:rsid w:val="007D3CEF"/>
    <w:rsid w:val="007F1156"/>
    <w:rsid w:val="0080731C"/>
    <w:rsid w:val="0081374B"/>
    <w:rsid w:val="00826B27"/>
    <w:rsid w:val="00865FE1"/>
    <w:rsid w:val="00873A97"/>
    <w:rsid w:val="00874264"/>
    <w:rsid w:val="00874420"/>
    <w:rsid w:val="00875892"/>
    <w:rsid w:val="00877ACC"/>
    <w:rsid w:val="008A039C"/>
    <w:rsid w:val="008A5E97"/>
    <w:rsid w:val="008B73C6"/>
    <w:rsid w:val="008C364A"/>
    <w:rsid w:val="008D4724"/>
    <w:rsid w:val="008E0399"/>
    <w:rsid w:val="008F5ED8"/>
    <w:rsid w:val="00900695"/>
    <w:rsid w:val="00903EB2"/>
    <w:rsid w:val="00920066"/>
    <w:rsid w:val="00933C73"/>
    <w:rsid w:val="0094705A"/>
    <w:rsid w:val="0095120A"/>
    <w:rsid w:val="00962F55"/>
    <w:rsid w:val="0097460F"/>
    <w:rsid w:val="009804A8"/>
    <w:rsid w:val="00986565"/>
    <w:rsid w:val="00991252"/>
    <w:rsid w:val="009B5F57"/>
    <w:rsid w:val="009B65BF"/>
    <w:rsid w:val="009C0C18"/>
    <w:rsid w:val="009F6109"/>
    <w:rsid w:val="00A01DDC"/>
    <w:rsid w:val="00A2399E"/>
    <w:rsid w:val="00A64502"/>
    <w:rsid w:val="00A6650F"/>
    <w:rsid w:val="00A74FDB"/>
    <w:rsid w:val="00A83DB9"/>
    <w:rsid w:val="00A86645"/>
    <w:rsid w:val="00AB355A"/>
    <w:rsid w:val="00AB4466"/>
    <w:rsid w:val="00AB4B5D"/>
    <w:rsid w:val="00AC0FDA"/>
    <w:rsid w:val="00B02312"/>
    <w:rsid w:val="00B10969"/>
    <w:rsid w:val="00B16CFF"/>
    <w:rsid w:val="00B21414"/>
    <w:rsid w:val="00B32EF7"/>
    <w:rsid w:val="00B411D3"/>
    <w:rsid w:val="00B479FB"/>
    <w:rsid w:val="00B52987"/>
    <w:rsid w:val="00B53597"/>
    <w:rsid w:val="00B568E4"/>
    <w:rsid w:val="00B61E46"/>
    <w:rsid w:val="00B74261"/>
    <w:rsid w:val="00B85DF8"/>
    <w:rsid w:val="00B96973"/>
    <w:rsid w:val="00B97829"/>
    <w:rsid w:val="00BA1640"/>
    <w:rsid w:val="00BB3510"/>
    <w:rsid w:val="00BC01B8"/>
    <w:rsid w:val="00BC1F2F"/>
    <w:rsid w:val="00BC5363"/>
    <w:rsid w:val="00BD0E6A"/>
    <w:rsid w:val="00BD1038"/>
    <w:rsid w:val="00BD2648"/>
    <w:rsid w:val="00BF26FB"/>
    <w:rsid w:val="00BF2FEE"/>
    <w:rsid w:val="00BF4596"/>
    <w:rsid w:val="00BF5921"/>
    <w:rsid w:val="00C25E5F"/>
    <w:rsid w:val="00C37411"/>
    <w:rsid w:val="00C56790"/>
    <w:rsid w:val="00C63AA0"/>
    <w:rsid w:val="00C72717"/>
    <w:rsid w:val="00C87DCC"/>
    <w:rsid w:val="00C90E79"/>
    <w:rsid w:val="00C95B22"/>
    <w:rsid w:val="00CA2D34"/>
    <w:rsid w:val="00CA7D39"/>
    <w:rsid w:val="00CC666D"/>
    <w:rsid w:val="00CC6EF0"/>
    <w:rsid w:val="00CD63F9"/>
    <w:rsid w:val="00CF123B"/>
    <w:rsid w:val="00D06A83"/>
    <w:rsid w:val="00D116B2"/>
    <w:rsid w:val="00D34D5C"/>
    <w:rsid w:val="00D36941"/>
    <w:rsid w:val="00D57686"/>
    <w:rsid w:val="00D71AED"/>
    <w:rsid w:val="00D73733"/>
    <w:rsid w:val="00D9536D"/>
    <w:rsid w:val="00DB5B55"/>
    <w:rsid w:val="00DD0912"/>
    <w:rsid w:val="00DE0CD8"/>
    <w:rsid w:val="00DE7C76"/>
    <w:rsid w:val="00DF429E"/>
    <w:rsid w:val="00E022F1"/>
    <w:rsid w:val="00E17CE7"/>
    <w:rsid w:val="00E41DE0"/>
    <w:rsid w:val="00E512BE"/>
    <w:rsid w:val="00E535E3"/>
    <w:rsid w:val="00E82EBD"/>
    <w:rsid w:val="00E97CA9"/>
    <w:rsid w:val="00EA03E7"/>
    <w:rsid w:val="00EA448C"/>
    <w:rsid w:val="00EA5416"/>
    <w:rsid w:val="00EB4F66"/>
    <w:rsid w:val="00EC3A04"/>
    <w:rsid w:val="00EE11AA"/>
    <w:rsid w:val="00F008BD"/>
    <w:rsid w:val="00F01C66"/>
    <w:rsid w:val="00F0522E"/>
    <w:rsid w:val="00F05855"/>
    <w:rsid w:val="00F338C9"/>
    <w:rsid w:val="00F53079"/>
    <w:rsid w:val="00F829C2"/>
    <w:rsid w:val="00F907D2"/>
    <w:rsid w:val="00F90980"/>
    <w:rsid w:val="00F96668"/>
    <w:rsid w:val="00FA48D2"/>
    <w:rsid w:val="00FA4E6D"/>
    <w:rsid w:val="00FE0357"/>
    <w:rsid w:val="00FE602C"/>
    <w:rsid w:val="00FF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E1E07"/>
  <w15:docId w15:val="{53CC34FD-CB47-4E3B-A007-29982D67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locked="1" w:semiHidden="1" w:uiPriority="0" w:unhideWhenUsed="1"/>
    <w:lsdException w:name="HTML Keyboard" w:locked="1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iPriority="0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D4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092D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EB70F1"/>
    <w:rPr>
      <w:sz w:val="24"/>
      <w:szCs w:val="24"/>
    </w:rPr>
  </w:style>
  <w:style w:type="character" w:styleId="Numeropagina">
    <w:name w:val="page number"/>
    <w:uiPriority w:val="99"/>
    <w:rsid w:val="00092D4D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sz w:val="24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/>
      <w:sz w:val="16"/>
    </w:rPr>
  </w:style>
  <w:style w:type="table" w:styleId="Grigliatabella">
    <w:name w:val="Table Grid"/>
    <w:basedOn w:val="Tabellanormale"/>
    <w:uiPriority w:val="99"/>
    <w:rsid w:val="00D95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FA48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 DI SOPRALLUOGO</vt:lpstr>
    </vt:vector>
  </TitlesOfParts>
  <Company>Invitalia S.p.A.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 DI SOPRALLUOGO</dc:title>
  <dc:subject/>
  <dc:creator>mlausi</dc:creator>
  <cp:keywords/>
  <dc:description/>
  <cp:lastModifiedBy>Beatrice Vivio</cp:lastModifiedBy>
  <cp:revision>10</cp:revision>
  <cp:lastPrinted>2017-08-07T09:40:00Z</cp:lastPrinted>
  <dcterms:created xsi:type="dcterms:W3CDTF">2025-01-21T11:31:00Z</dcterms:created>
  <dcterms:modified xsi:type="dcterms:W3CDTF">2026-08-06T10:38:00Z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0x0101006C2C70A28AEEB042B96CAB365727A85F</vt:lpwstr>
  </property>
</Properties>
</file>